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27E691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50C53805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777BF4A5" wp14:editId="69656602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EEA9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408A90E0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1EE4C628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4992ABC5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1AD48A19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66C29947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527F1B7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304569">
        <w:rPr>
          <w:rFonts w:ascii="Arial" w:eastAsia="Arial" w:hAnsi="Arial" w:cs="Arial"/>
          <w:b/>
        </w:rPr>
        <w:t>10</w:t>
      </w:r>
      <w:r w:rsidR="00892E5B">
        <w:rPr>
          <w:rFonts w:ascii="Arial" w:eastAsia="Arial" w:hAnsi="Arial" w:cs="Arial"/>
          <w:b/>
        </w:rPr>
        <w:t>604</w:t>
      </w:r>
      <w:r w:rsidR="00C75AB1" w:rsidRPr="00756A4E">
        <w:rPr>
          <w:rFonts w:ascii="Arial" w:eastAsia="Arial" w:hAnsi="Arial" w:cs="Arial"/>
          <w:b/>
        </w:rPr>
        <w:t>BaE</w:t>
      </w:r>
    </w:p>
    <w:p w14:paraId="714DD34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892E5B">
        <w:rPr>
          <w:rFonts w:ascii="Arial" w:eastAsia="Arial" w:hAnsi="Arial" w:cs="Arial"/>
          <w:b/>
          <w:color w:val="000000"/>
        </w:rPr>
        <w:t>MASTERS ENERGY CUP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51AE972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31EA20C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14:paraId="7DF7D85D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X-BIONIC SPHERE, a.s.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, Dubová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28346DD5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7E665C91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37FA1EDD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17EC54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892E5B">
        <w:rPr>
          <w:rFonts w:ascii="Arial" w:eastAsia="Arial" w:hAnsi="Arial" w:cs="Arial"/>
          <w:color w:val="000000"/>
        </w:rPr>
        <w:t>4.-6.6.2021</w:t>
      </w:r>
    </w:p>
    <w:p w14:paraId="4761EE3C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r w:rsidR="00E53469" w:rsidRPr="00AB613A">
        <w:rPr>
          <w:rFonts w:ascii="Arial" w:eastAsia="Times New Roman" w:hAnsi="Arial" w:cs="Arial"/>
          <w:lang w:val="en-GB" w:eastAsia="en-US" w:bidi="ar-SA"/>
        </w:rPr>
        <w:t>Jazdecký klub NAPOLI, s.r.o.</w:t>
      </w:r>
    </w:p>
    <w:p w14:paraId="12FD404D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Hattalova 12/C, 831 03 Bratislava</w:t>
      </w:r>
    </w:p>
    <w:p w14:paraId="18988EE9" w14:textId="77777777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E035B1">
        <w:rPr>
          <w:rFonts w:ascii="Arial" w:eastAsia="Times New Roman" w:hAnsi="Arial" w:cs="Arial"/>
          <w:lang w:val="en-GB" w:eastAsia="en-US" w:bidi="ar-SA"/>
        </w:rPr>
        <w:t>4 637 639</w:t>
      </w:r>
    </w:p>
    <w:p w14:paraId="2FAF3851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701053B0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3D678617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479003A3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7AE8518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14:paraId="3D8D065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6639A833" w14:textId="77777777"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892E5B">
        <w:rPr>
          <w:rFonts w:ascii="Arial" w:eastAsia="Arial" w:hAnsi="Arial" w:cs="Arial"/>
          <w:color w:val="000000"/>
        </w:rPr>
        <w:t xml:space="preserve">Croke Kevin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892E5B">
        <w:rPr>
          <w:rFonts w:ascii="Arial" w:eastAsia="Arial" w:hAnsi="Arial" w:cs="Arial"/>
          <w:color w:val="000000"/>
        </w:rPr>
        <w:t>IRL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14:paraId="4CF68FE2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9FAA56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892E5B">
        <w:rPr>
          <w:rFonts w:ascii="Arial" w:eastAsia="Arial" w:hAnsi="Arial" w:cs="Arial"/>
          <w:color w:val="000000"/>
        </w:rPr>
        <w:t xml:space="preserve">Jordanova Maria </w:t>
      </w:r>
      <w:r w:rsidR="00304569">
        <w:rPr>
          <w:rFonts w:ascii="Arial" w:eastAsia="Arial" w:hAnsi="Arial" w:cs="Arial"/>
          <w:color w:val="000000"/>
        </w:rPr>
        <w:t>*</w:t>
      </w:r>
      <w:r w:rsidR="00E53469" w:rsidRPr="003C5DC8">
        <w:rPr>
          <w:rFonts w:ascii="Arial" w:eastAsia="Arial" w:hAnsi="Arial" w:cs="Arial"/>
          <w:color w:val="000000"/>
        </w:rPr>
        <w:t>**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892E5B">
        <w:rPr>
          <w:rFonts w:ascii="Arial" w:eastAsia="Arial" w:hAnsi="Arial" w:cs="Arial"/>
          <w:color w:val="000000"/>
        </w:rPr>
        <w:t>BUL</w:t>
      </w:r>
      <w:r w:rsidRPr="003C5DC8">
        <w:rPr>
          <w:rFonts w:ascii="Arial" w:eastAsia="Arial" w:hAnsi="Arial" w:cs="Arial"/>
          <w:color w:val="000000"/>
        </w:rPr>
        <w:t>)</w:t>
      </w:r>
    </w:p>
    <w:p w14:paraId="0FA7FACC" w14:textId="77777777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>Meszena Réka *** (HUN)</w:t>
      </w:r>
    </w:p>
    <w:p w14:paraId="3A4D1530" w14:textId="77777777" w:rsidR="00892E5B" w:rsidRPr="003C5DC8" w:rsidRDefault="00892E5B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Bouresli, Mai W M S M ** (KUW)</w:t>
      </w:r>
    </w:p>
    <w:p w14:paraId="3A32AB4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44E29325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4333DB0B" w14:textId="77777777" w:rsidR="00DB34B7" w:rsidRPr="003C5DC8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892E5B">
        <w:rPr>
          <w:rFonts w:ascii="Arial" w:eastAsia="Arial" w:hAnsi="Arial" w:cs="Arial"/>
          <w:color w:val="000000"/>
        </w:rPr>
        <w:t xml:space="preserve">Horvath Katalin </w:t>
      </w:r>
      <w:r w:rsidR="00AB7B8A" w:rsidRPr="003C5DC8">
        <w:rPr>
          <w:rFonts w:ascii="Arial" w:eastAsia="Arial" w:hAnsi="Arial" w:cs="Arial"/>
          <w:color w:val="000000"/>
        </w:rPr>
        <w:t>(</w:t>
      </w:r>
      <w:r w:rsidR="00892E5B">
        <w:rPr>
          <w:rFonts w:ascii="Arial" w:eastAsia="Arial" w:hAnsi="Arial" w:cs="Arial"/>
          <w:color w:val="000000"/>
        </w:rPr>
        <w:t>HUN</w:t>
      </w:r>
      <w:r w:rsidR="00AB7B8A" w:rsidRPr="003C5DC8">
        <w:rPr>
          <w:rFonts w:ascii="Arial" w:eastAsia="Arial" w:hAnsi="Arial" w:cs="Arial"/>
          <w:color w:val="000000"/>
        </w:rPr>
        <w:t>)</w:t>
      </w:r>
    </w:p>
    <w:p w14:paraId="3766FE5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14:paraId="053895D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6DA30F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lastRenderedPageBreak/>
        <w:t>Predseda veterinárnej komisie</w:t>
      </w:r>
    </w:p>
    <w:p w14:paraId="5B94C92B" w14:textId="77777777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892E5B">
        <w:rPr>
          <w:rFonts w:ascii="Arial" w:eastAsia="Arial" w:hAnsi="Arial" w:cs="Arial"/>
          <w:color w:val="000000"/>
        </w:rPr>
        <w:t xml:space="preserve">Hecold Mateusz </w:t>
      </w:r>
      <w:r w:rsidR="002735FA" w:rsidRPr="003C5DC8">
        <w:rPr>
          <w:rFonts w:ascii="Arial" w:eastAsia="Arial" w:hAnsi="Arial" w:cs="Arial"/>
          <w:color w:val="000000"/>
        </w:rPr>
        <w:t>(</w:t>
      </w:r>
      <w:r w:rsidR="00892E5B">
        <w:rPr>
          <w:rFonts w:ascii="Arial" w:eastAsia="Arial" w:hAnsi="Arial" w:cs="Arial"/>
          <w:color w:val="000000"/>
        </w:rPr>
        <w:t>POL</w:t>
      </w:r>
      <w:r w:rsidR="002735FA" w:rsidRPr="003C5DC8">
        <w:rPr>
          <w:rFonts w:ascii="Arial" w:eastAsia="Arial" w:hAnsi="Arial" w:cs="Arial"/>
          <w:color w:val="000000"/>
        </w:rPr>
        <w:t>)</w:t>
      </w:r>
    </w:p>
    <w:p w14:paraId="75F6703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0A3C59B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484A3950" w14:textId="77777777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892E5B">
        <w:rPr>
          <w:rFonts w:ascii="Arial" w:eastAsia="Arial" w:hAnsi="Arial" w:cs="Arial"/>
          <w:color w:val="000000"/>
        </w:rPr>
        <w:t xml:space="preserve">Dvorak Mojmir </w:t>
      </w:r>
      <w:r w:rsidR="00DB34B7" w:rsidRPr="003C5DC8">
        <w:rPr>
          <w:rFonts w:ascii="Arial" w:eastAsia="Arial" w:hAnsi="Arial" w:cs="Arial"/>
          <w:color w:val="000000"/>
        </w:rPr>
        <w:t>(CZE)</w:t>
      </w:r>
    </w:p>
    <w:p w14:paraId="6285939E" w14:textId="77777777" w:rsidR="00AF6E3E" w:rsidRPr="003C5DC8" w:rsidRDefault="00AF6E3E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403B8C" w:rsidRPr="003C5DC8">
        <w:rPr>
          <w:rFonts w:ascii="Arial" w:eastAsia="Arial" w:hAnsi="Arial" w:cs="Arial"/>
          <w:color w:val="000000"/>
        </w:rPr>
        <w:t xml:space="preserve">Maza </w:t>
      </w:r>
      <w:r w:rsidRPr="003C5DC8">
        <w:rPr>
          <w:rFonts w:ascii="Arial" w:eastAsia="Arial" w:hAnsi="Arial" w:cs="Arial"/>
          <w:color w:val="000000"/>
        </w:rPr>
        <w:t>Norbert (HUN)</w:t>
      </w:r>
    </w:p>
    <w:p w14:paraId="397D0145" w14:textId="77777777" w:rsidR="00403B8C" w:rsidRPr="003C5DC8" w:rsidRDefault="001D1852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MVDr.</w:t>
      </w:r>
      <w:r w:rsidR="000D56BF">
        <w:rPr>
          <w:rFonts w:ascii="Arial" w:eastAsia="Arial" w:hAnsi="Arial" w:cs="Arial"/>
          <w:color w:val="000000"/>
        </w:rPr>
        <w:t xml:space="preserve"> </w:t>
      </w:r>
      <w:r w:rsidR="00892E5B">
        <w:rPr>
          <w:rFonts w:ascii="Arial" w:eastAsia="Arial" w:hAnsi="Arial" w:cs="Arial"/>
          <w:color w:val="000000"/>
        </w:rPr>
        <w:t xml:space="preserve">Jahn Petr </w:t>
      </w:r>
      <w:r w:rsidR="000D56BF">
        <w:rPr>
          <w:rFonts w:ascii="Arial" w:eastAsia="Arial" w:hAnsi="Arial" w:cs="Arial"/>
          <w:color w:val="000000"/>
        </w:rPr>
        <w:t>(CZE)</w:t>
      </w:r>
    </w:p>
    <w:p w14:paraId="0BA68AF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0F2EB400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0DBC1E4C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1D1852">
        <w:rPr>
          <w:rFonts w:ascii="Arial" w:eastAsia="Arial" w:hAnsi="Arial" w:cs="Arial"/>
          <w:color w:val="000000"/>
        </w:rPr>
        <w:t xml:space="preserve"> </w:t>
      </w:r>
      <w:r w:rsidR="00892E5B">
        <w:rPr>
          <w:rFonts w:ascii="Arial" w:eastAsia="Arial" w:hAnsi="Arial" w:cs="Arial"/>
          <w:color w:val="000000"/>
        </w:rPr>
        <w:t xml:space="preserve">Rubersz Jaroslaw </w:t>
      </w:r>
      <w:r w:rsidRPr="003C5DC8">
        <w:rPr>
          <w:rFonts w:ascii="Arial" w:eastAsia="Arial" w:hAnsi="Arial" w:cs="Arial"/>
          <w:color w:val="000000"/>
        </w:rPr>
        <w:t>(</w:t>
      </w:r>
      <w:r w:rsidR="00892E5B">
        <w:rPr>
          <w:rFonts w:ascii="Arial" w:eastAsia="Arial" w:hAnsi="Arial" w:cs="Arial"/>
          <w:color w:val="000000"/>
        </w:rPr>
        <w:t>POL</w:t>
      </w:r>
      <w:r w:rsidRPr="003C5DC8">
        <w:rPr>
          <w:rFonts w:ascii="Arial" w:eastAsia="Arial" w:hAnsi="Arial" w:cs="Arial"/>
          <w:color w:val="000000"/>
        </w:rPr>
        <w:t>)</w:t>
      </w:r>
    </w:p>
    <w:p w14:paraId="04E3093A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MVDr. </w:t>
      </w:r>
      <w:r w:rsidR="00892E5B">
        <w:rPr>
          <w:rFonts w:ascii="Arial" w:eastAsia="Arial" w:hAnsi="Arial" w:cs="Arial"/>
          <w:color w:val="000000"/>
        </w:rPr>
        <w:t xml:space="preserve">Patschova Maria </w:t>
      </w:r>
      <w:r w:rsidRPr="003C5DC8">
        <w:rPr>
          <w:rFonts w:ascii="Arial" w:eastAsia="Arial" w:hAnsi="Arial" w:cs="Arial"/>
          <w:color w:val="000000"/>
        </w:rPr>
        <w:t>(CZE)</w:t>
      </w:r>
    </w:p>
    <w:p w14:paraId="14E5B1B7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4ADF836F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0D56BF">
        <w:rPr>
          <w:rFonts w:ascii="Arial" w:eastAsia="Arial" w:hAnsi="Arial" w:cs="Arial"/>
          <w:color w:val="000000"/>
        </w:rPr>
        <w:t xml:space="preserve">Dr. </w:t>
      </w:r>
      <w:r w:rsidR="00892E5B">
        <w:rPr>
          <w:rFonts w:ascii="Arial" w:eastAsia="Arial" w:hAnsi="Arial" w:cs="Arial"/>
          <w:color w:val="000000"/>
        </w:rPr>
        <w:t xml:space="preserve">Rubersz Jaroslaw </w:t>
      </w:r>
      <w:r w:rsidRPr="003C5DC8">
        <w:rPr>
          <w:rFonts w:ascii="Arial" w:eastAsia="Arial" w:hAnsi="Arial" w:cs="Arial"/>
          <w:color w:val="000000"/>
        </w:rPr>
        <w:t>(</w:t>
      </w:r>
      <w:r w:rsidR="00892E5B">
        <w:rPr>
          <w:rFonts w:ascii="Arial" w:eastAsia="Arial" w:hAnsi="Arial" w:cs="Arial"/>
          <w:color w:val="000000"/>
        </w:rPr>
        <w:t>POL</w:t>
      </w:r>
      <w:r w:rsidRPr="003C5DC8">
        <w:rPr>
          <w:rFonts w:ascii="Arial" w:eastAsia="Arial" w:hAnsi="Arial" w:cs="Arial"/>
          <w:color w:val="000000"/>
        </w:rPr>
        <w:t>)</w:t>
      </w:r>
    </w:p>
    <w:p w14:paraId="7BC21DE0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101116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BH RESCUE</w:t>
      </w:r>
    </w:p>
    <w:p w14:paraId="0106C14B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7B321849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4BDA91A5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B12465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="00892E5B">
        <w:rPr>
          <w:rFonts w:ascii="Arial" w:eastAsia="Arial" w:hAnsi="Arial" w:cs="Arial"/>
          <w:color w:val="FF0000"/>
          <w:sz w:val="28"/>
          <w:szCs w:val="28"/>
        </w:rPr>
        <w:t>31.5.2021</w:t>
      </w:r>
    </w:p>
    <w:p w14:paraId="2720C0C3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E8FADD1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90BEE8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39C9EB49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1254253E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4125673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52F5321F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390AF3F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009FD184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0E356F53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32FC89B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1D3CDAB0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429E448D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CB8B6AB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5448D65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11F13C47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lastRenderedPageBreak/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6EA22870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5DF636D0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9A1B994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5C5951CF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69A45361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601FA0A1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8622C03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293F3BAB" w14:textId="77777777" w:rsidR="00756A4E" w:rsidRDefault="00130F6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Na základe prihlášok .      60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79E0DB05" w14:textId="77777777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tj 120,- eur box</w:t>
      </w:r>
    </w:p>
    <w:p w14:paraId="423F4F18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11CA245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musia byť ustajnené v boxoch </w:t>
      </w:r>
      <w:r w:rsidR="00B952F1">
        <w:rPr>
          <w:rFonts w:ascii="Arial" w:eastAsia="Arial" w:hAnsi="Arial" w:cs="Arial"/>
          <w:color w:val="000000"/>
        </w:rPr>
        <w:t>17.4.</w:t>
      </w:r>
      <w:r w:rsidR="001D1852">
        <w:rPr>
          <w:rFonts w:ascii="Arial" w:eastAsia="Arial" w:hAnsi="Arial" w:cs="Arial"/>
          <w:color w:val="000000"/>
        </w:rPr>
        <w:t>2021</w:t>
      </w:r>
      <w:r w:rsidR="00AB613A">
        <w:rPr>
          <w:rFonts w:ascii="Arial" w:eastAsia="Arial" w:hAnsi="Arial" w:cs="Arial"/>
          <w:color w:val="000000"/>
        </w:rPr>
        <w:t xml:space="preserve"> </w:t>
      </w:r>
      <w:r w:rsidR="00130F65" w:rsidRPr="003C5DC8">
        <w:rPr>
          <w:rFonts w:ascii="Arial" w:eastAsia="Arial" w:hAnsi="Arial" w:cs="Arial"/>
          <w:color w:val="000000"/>
        </w:rPr>
        <w:t>(sobota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12E1B2B1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7790FEE6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108FAC27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8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0,- € </w:t>
      </w:r>
    </w:p>
    <w:p w14:paraId="72CC0B8A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60     =  6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18E38FE4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40     =  4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6D13E0E3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2EA7541C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64528286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4C662C0A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</w:p>
    <w:p w14:paraId="06B461EA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511CFF29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6075A7BA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1CB070A0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37DD6CBD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44A1547E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7C334AB3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12D40D5C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56C5A891" w14:textId="77777777"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14:paraId="77E0A01C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14:paraId="7F6B3F6A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Name of the bank: Postova banka, a.s.</w:t>
            </w:r>
          </w:p>
          <w:p w14:paraId="506CBF6A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Address of the bank: Dvorakovo nabrezie 4, Bratislava</w:t>
            </w:r>
          </w:p>
          <w:p w14:paraId="76F833B9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14:paraId="2AE547D4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3901612A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04F9573C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14:paraId="6C945D81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14:paraId="6C1140AF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6CEB779A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20583CDE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23D61B" w14:textId="77777777" w:rsidR="00130F65" w:rsidRPr="003C5DC8" w:rsidRDefault="00130F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14:paraId="1DD9B243" w14:textId="77777777"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14:paraId="43986FE8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lastRenderedPageBreak/>
        <w:t>Veterinárne podmienky:</w:t>
      </w:r>
    </w:p>
    <w:p w14:paraId="4A0A00A1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7CC70929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7AB76094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6801032D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09E3C778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0267EC36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67DD8E22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39A2A93D" w14:textId="77777777" w:rsidR="00DB34B7" w:rsidRPr="003C5DC8" w:rsidRDefault="0024266B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5.6.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2021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30434F7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214B8A6E" w14:textId="77777777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</w:p>
    <w:p w14:paraId="6A0A5269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290865A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42318E6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0230656D" w14:textId="77777777" w:rsidR="00DB34B7" w:rsidRPr="003C5DC8" w:rsidRDefault="0024266B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6.6</w:t>
      </w:r>
      <w:r w:rsidR="00B952F1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15AFCAE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1408FF7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83DD53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- 30, 30 a 20 km povinné prestávky - 40, 40 min</w:t>
      </w:r>
    </w:p>
    <w:p w14:paraId="3728ABE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2E5723AB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600028C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0129CD2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3BAF85F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B23A4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7399C6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4CDF4028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2BAD28DB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2D0529B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3A1ED269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4B7ADA1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30C827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51F4C85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36B7BB81" w14:textId="77777777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41A11948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5C53BBB1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13545BA8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264CF4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min. tempo 10 km/h, max. tempo 16 km/h*</w:t>
      </w:r>
    </w:p>
    <w:p w14:paraId="713F57E1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261B392B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7D6CE5C8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55B82E94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14:paraId="15DFC699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44D2A576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14:paraId="60227D73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14:paraId="26339FF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258C6B8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705AE47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4FFB8EE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00A69EE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14:paraId="132A82A6" w14:textId="4AF8F914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 xml:space="preserve">Dňa </w:t>
      </w:r>
      <w:r w:rsidR="003F51BA">
        <w:rPr>
          <w:rFonts w:ascii="Arial" w:eastAsia="Arial" w:hAnsi="Arial" w:cs="Arial"/>
          <w:b/>
          <w:color w:val="000000"/>
        </w:rPr>
        <w:t>10.5.</w:t>
      </w:r>
      <w:r w:rsidR="0024266B">
        <w:rPr>
          <w:rFonts w:ascii="Arial" w:eastAsia="Arial" w:hAnsi="Arial" w:cs="Arial"/>
          <w:b/>
          <w:color w:val="000000"/>
        </w:rPr>
        <w:t xml:space="preserve"> </w:t>
      </w:r>
      <w:r w:rsidR="001D1852">
        <w:rPr>
          <w:rFonts w:ascii="Arial" w:eastAsia="Arial" w:hAnsi="Arial" w:cs="Arial"/>
          <w:b/>
          <w:color w:val="000000"/>
        </w:rPr>
        <w:t>2021</w:t>
      </w:r>
    </w:p>
    <w:p w14:paraId="60E2CA68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A10E" w14:textId="77777777" w:rsidR="008323EB" w:rsidRDefault="008323EB" w:rsidP="00CA00F9">
      <w:r>
        <w:separator/>
      </w:r>
    </w:p>
  </w:endnote>
  <w:endnote w:type="continuationSeparator" w:id="0">
    <w:p w14:paraId="3893806C" w14:textId="77777777" w:rsidR="008323EB" w:rsidRDefault="008323EB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B2F8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32D9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A350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436A" w14:textId="77777777" w:rsidR="008323EB" w:rsidRDefault="008323EB" w:rsidP="00CA00F9">
      <w:r>
        <w:separator/>
      </w:r>
    </w:p>
  </w:footnote>
  <w:footnote w:type="continuationSeparator" w:id="0">
    <w:p w14:paraId="398CE582" w14:textId="77777777" w:rsidR="008323EB" w:rsidRDefault="008323EB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F32C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4642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427B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60E8"/>
    <w:rsid w:val="0003378B"/>
    <w:rsid w:val="00053D32"/>
    <w:rsid w:val="00057DDD"/>
    <w:rsid w:val="000D56BF"/>
    <w:rsid w:val="00130F65"/>
    <w:rsid w:val="0015137B"/>
    <w:rsid w:val="001635AC"/>
    <w:rsid w:val="00194CF7"/>
    <w:rsid w:val="001D1852"/>
    <w:rsid w:val="0024266B"/>
    <w:rsid w:val="00257924"/>
    <w:rsid w:val="00257D7E"/>
    <w:rsid w:val="00270647"/>
    <w:rsid w:val="002735FA"/>
    <w:rsid w:val="00276013"/>
    <w:rsid w:val="00304569"/>
    <w:rsid w:val="003C5DC8"/>
    <w:rsid w:val="003D6477"/>
    <w:rsid w:val="003F4F4D"/>
    <w:rsid w:val="003F51BA"/>
    <w:rsid w:val="00403B8C"/>
    <w:rsid w:val="004C40CD"/>
    <w:rsid w:val="005E38D7"/>
    <w:rsid w:val="00664368"/>
    <w:rsid w:val="00670869"/>
    <w:rsid w:val="006977FE"/>
    <w:rsid w:val="00756A4E"/>
    <w:rsid w:val="00762E52"/>
    <w:rsid w:val="007C4532"/>
    <w:rsid w:val="008323EB"/>
    <w:rsid w:val="00892E5B"/>
    <w:rsid w:val="0092302B"/>
    <w:rsid w:val="009621AE"/>
    <w:rsid w:val="00976902"/>
    <w:rsid w:val="009B49B3"/>
    <w:rsid w:val="00A476A8"/>
    <w:rsid w:val="00A535FB"/>
    <w:rsid w:val="00AB613A"/>
    <w:rsid w:val="00AB7B8A"/>
    <w:rsid w:val="00AF5DA2"/>
    <w:rsid w:val="00AF6E3E"/>
    <w:rsid w:val="00B4129E"/>
    <w:rsid w:val="00B70036"/>
    <w:rsid w:val="00B952F1"/>
    <w:rsid w:val="00BC1046"/>
    <w:rsid w:val="00BE671D"/>
    <w:rsid w:val="00C07086"/>
    <w:rsid w:val="00C447DC"/>
    <w:rsid w:val="00C4686C"/>
    <w:rsid w:val="00C63ECA"/>
    <w:rsid w:val="00C75AB1"/>
    <w:rsid w:val="00C80E5D"/>
    <w:rsid w:val="00C83A65"/>
    <w:rsid w:val="00CA00F9"/>
    <w:rsid w:val="00CD0E91"/>
    <w:rsid w:val="00DB34B7"/>
    <w:rsid w:val="00DD70CF"/>
    <w:rsid w:val="00E035B1"/>
    <w:rsid w:val="00E06F05"/>
    <w:rsid w:val="00E53469"/>
    <w:rsid w:val="00E76D67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44EE6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Vladimir Pazitny</cp:lastModifiedBy>
  <cp:revision>4</cp:revision>
  <cp:lastPrinted>1899-12-31T23:00:00Z</cp:lastPrinted>
  <dcterms:created xsi:type="dcterms:W3CDTF">2021-05-11T16:03:00Z</dcterms:created>
  <dcterms:modified xsi:type="dcterms:W3CDTF">2021-05-11T16:06:00Z</dcterms:modified>
</cp:coreProperties>
</file>